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12483" w14:textId="5DA08037" w:rsidR="008125FC" w:rsidRDefault="003A7BAC">
      <w:r w:rsidRPr="003A7BAC">
        <w:rPr>
          <w:noProof/>
        </w:rPr>
        <w:drawing>
          <wp:inline distT="0" distB="0" distL="0" distR="0" wp14:anchorId="083BCE34" wp14:editId="0D8C6237">
            <wp:extent cx="5731510" cy="3479800"/>
            <wp:effectExtent l="0" t="0" r="254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AC92" w14:textId="5FC5D9B3" w:rsidR="003A7BAC" w:rsidRDefault="003A7BAC">
      <w:r w:rsidRPr="003A7BAC">
        <w:rPr>
          <w:noProof/>
        </w:rPr>
        <w:drawing>
          <wp:inline distT="0" distB="0" distL="0" distR="0" wp14:anchorId="443D9F63" wp14:editId="44171E53">
            <wp:extent cx="5731510" cy="3310255"/>
            <wp:effectExtent l="0" t="0" r="2540" b="444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2EB7" w14:textId="77777777" w:rsidR="00FC3087" w:rsidRDefault="00FC3087"/>
    <w:p w14:paraId="50A5D52C" w14:textId="419D5A81" w:rsidR="00FC3087" w:rsidRDefault="005F65A7">
      <w:r w:rsidRPr="005F65A7">
        <w:rPr>
          <w:noProof/>
        </w:rPr>
        <w:lastRenderedPageBreak/>
        <w:drawing>
          <wp:inline distT="0" distB="0" distL="0" distR="0" wp14:anchorId="4CA5D011" wp14:editId="022E69BD">
            <wp:extent cx="5731510" cy="4048125"/>
            <wp:effectExtent l="0" t="0" r="254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4F8D" w14:textId="77777777" w:rsidR="004A656B" w:rsidRDefault="004A656B"/>
    <w:p w14:paraId="4C413DDD" w14:textId="592E5138" w:rsidR="004A656B" w:rsidRDefault="004A656B">
      <w:r w:rsidRPr="004A656B">
        <w:rPr>
          <w:noProof/>
        </w:rPr>
        <w:drawing>
          <wp:inline distT="0" distB="0" distL="0" distR="0" wp14:anchorId="60EEB7B2" wp14:editId="025A77B2">
            <wp:extent cx="5731510" cy="3557270"/>
            <wp:effectExtent l="0" t="0" r="2540" b="508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49A2" w14:textId="77777777" w:rsidR="004A656B" w:rsidRDefault="004A656B"/>
    <w:p w14:paraId="60F77584" w14:textId="77777777" w:rsidR="004A656B" w:rsidRDefault="004A656B"/>
    <w:p w14:paraId="6EF05C63" w14:textId="77777777" w:rsidR="004A656B" w:rsidRDefault="004A656B"/>
    <w:p w14:paraId="45EEFC18" w14:textId="52D162B4" w:rsidR="004A656B" w:rsidRDefault="00DE5673">
      <w:r w:rsidRPr="00DE5673">
        <w:rPr>
          <w:noProof/>
        </w:rPr>
        <w:drawing>
          <wp:inline distT="0" distB="0" distL="0" distR="0" wp14:anchorId="45C485F5" wp14:editId="75D9D8C8">
            <wp:extent cx="5731510" cy="3465830"/>
            <wp:effectExtent l="0" t="0" r="2540" b="127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041D" w14:textId="77777777" w:rsidR="00157ACE" w:rsidRDefault="00157ACE"/>
    <w:p w14:paraId="5508443F" w14:textId="1F68A986" w:rsidR="00157ACE" w:rsidRDefault="00157ACE">
      <w:r w:rsidRPr="00157ACE">
        <w:rPr>
          <w:noProof/>
        </w:rPr>
        <w:drawing>
          <wp:inline distT="0" distB="0" distL="0" distR="0" wp14:anchorId="0D3C3002" wp14:editId="19803C87">
            <wp:extent cx="5731510" cy="375729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4ACD" w14:textId="77777777" w:rsidR="00157ACE" w:rsidRDefault="00157ACE"/>
    <w:p w14:paraId="3CF0B5A3" w14:textId="77777777" w:rsidR="00157ACE" w:rsidRDefault="00157ACE"/>
    <w:p w14:paraId="18B77ECA" w14:textId="77777777" w:rsidR="00157ACE" w:rsidRDefault="00157ACE"/>
    <w:p w14:paraId="7E48B3DE" w14:textId="54947C80" w:rsidR="00157ACE" w:rsidRDefault="00371705">
      <w:r w:rsidRPr="00371705">
        <w:rPr>
          <w:noProof/>
        </w:rPr>
        <w:lastRenderedPageBreak/>
        <w:drawing>
          <wp:inline distT="0" distB="0" distL="0" distR="0" wp14:anchorId="5F7925B9" wp14:editId="29801855">
            <wp:extent cx="5731510" cy="3448050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E0F2" w14:textId="77777777" w:rsidR="00DA51C8" w:rsidRDefault="00DA51C8"/>
    <w:p w14:paraId="38468C59" w14:textId="66161ECE" w:rsidR="00DA51C8" w:rsidRDefault="00DA51C8">
      <w:r w:rsidRPr="00DA51C8">
        <w:rPr>
          <w:noProof/>
        </w:rPr>
        <w:drawing>
          <wp:inline distT="0" distB="0" distL="0" distR="0" wp14:anchorId="79A8BA8C" wp14:editId="2D3B3DFC">
            <wp:extent cx="5731510" cy="3865880"/>
            <wp:effectExtent l="0" t="0" r="2540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FF56" w14:textId="77777777" w:rsidR="00DA51C8" w:rsidRDefault="00DA51C8"/>
    <w:p w14:paraId="3144F454" w14:textId="77777777" w:rsidR="00DA51C8" w:rsidRDefault="00DA51C8"/>
    <w:p w14:paraId="5A79B8AC" w14:textId="77777777" w:rsidR="00DA51C8" w:rsidRDefault="00DA51C8"/>
    <w:p w14:paraId="654A574B" w14:textId="77777777" w:rsidR="00DA51C8" w:rsidRDefault="00DA51C8"/>
    <w:p w14:paraId="5A97135C" w14:textId="523DECF0" w:rsidR="00DA51C8" w:rsidRDefault="001822CA">
      <w:r w:rsidRPr="001822CA">
        <w:rPr>
          <w:noProof/>
        </w:rPr>
        <w:lastRenderedPageBreak/>
        <w:drawing>
          <wp:inline distT="0" distB="0" distL="0" distR="0" wp14:anchorId="2CB78CCE" wp14:editId="3469BC4F">
            <wp:extent cx="5731510" cy="4085590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BCB1" w14:textId="77777777" w:rsidR="00D403D0" w:rsidRDefault="00D403D0"/>
    <w:p w14:paraId="0212D800" w14:textId="3E4EA589" w:rsidR="00D403D0" w:rsidRDefault="00D403D0">
      <w:r w:rsidRPr="00D403D0">
        <w:rPr>
          <w:noProof/>
        </w:rPr>
        <w:drawing>
          <wp:inline distT="0" distB="0" distL="0" distR="0" wp14:anchorId="6A314C5A" wp14:editId="01392B09">
            <wp:extent cx="5731510" cy="3426460"/>
            <wp:effectExtent l="0" t="0" r="2540" b="254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D269" w14:textId="77777777" w:rsidR="008E1385" w:rsidRDefault="008E1385"/>
    <w:p w14:paraId="70E7E7E1" w14:textId="77777777" w:rsidR="008E1385" w:rsidRDefault="008E1385"/>
    <w:p w14:paraId="1FDE7EB2" w14:textId="77777777" w:rsidR="008E1385" w:rsidRDefault="008E1385"/>
    <w:p w14:paraId="1D6ACCD4" w14:textId="5ECA451B" w:rsidR="008E1385" w:rsidRDefault="008E1385">
      <w:r w:rsidRPr="008E1385">
        <w:rPr>
          <w:noProof/>
        </w:rPr>
        <w:lastRenderedPageBreak/>
        <w:drawing>
          <wp:inline distT="0" distB="0" distL="0" distR="0" wp14:anchorId="10CA0928" wp14:editId="3463425D">
            <wp:extent cx="5731510" cy="3733800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E770" w14:textId="77777777" w:rsidR="00BD4082" w:rsidRDefault="00BD4082"/>
    <w:p w14:paraId="509C249B" w14:textId="018C0C65" w:rsidR="00BD4082" w:rsidRDefault="00BD4082">
      <w:r w:rsidRPr="00BD4082">
        <w:rPr>
          <w:noProof/>
        </w:rPr>
        <w:drawing>
          <wp:inline distT="0" distB="0" distL="0" distR="0" wp14:anchorId="74C41DC9" wp14:editId="13076FC0">
            <wp:extent cx="5731510" cy="2710180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DAF9" w14:textId="77777777" w:rsidR="007842BE" w:rsidRDefault="007842BE"/>
    <w:p w14:paraId="1FE1338F" w14:textId="2DE86CB8" w:rsidR="007842BE" w:rsidRDefault="007842BE">
      <w:r w:rsidRPr="007842BE">
        <w:rPr>
          <w:noProof/>
        </w:rPr>
        <w:drawing>
          <wp:inline distT="0" distB="0" distL="0" distR="0" wp14:anchorId="489F8F82" wp14:editId="2C513EB3">
            <wp:extent cx="5170618" cy="723963"/>
            <wp:effectExtent l="0" t="0" r="0" b="0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618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FAE3" w14:textId="77777777" w:rsidR="007842BE" w:rsidRDefault="007842BE"/>
    <w:p w14:paraId="68C5D273" w14:textId="0528E03E" w:rsidR="007842BE" w:rsidRDefault="00F61B8F">
      <w:r w:rsidRPr="00F61B8F">
        <w:rPr>
          <w:noProof/>
        </w:rPr>
        <w:lastRenderedPageBreak/>
        <w:drawing>
          <wp:inline distT="0" distB="0" distL="0" distR="0" wp14:anchorId="0C2F5862" wp14:editId="0F5E6160">
            <wp:extent cx="5448772" cy="2979678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1A0A" w14:textId="77777777" w:rsidR="00B21C48" w:rsidRDefault="00B21C48"/>
    <w:p w14:paraId="4CF6A34C" w14:textId="5BE0E0B6" w:rsidR="00B21C48" w:rsidRDefault="00B21C48">
      <w:r w:rsidRPr="00B21C48">
        <w:rPr>
          <w:noProof/>
        </w:rPr>
        <w:drawing>
          <wp:inline distT="0" distB="0" distL="0" distR="0" wp14:anchorId="5D1988A5" wp14:editId="56A2EF85">
            <wp:extent cx="5731510" cy="3013710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AA0A" w14:textId="77777777" w:rsidR="001E304F" w:rsidRDefault="001E304F"/>
    <w:p w14:paraId="5DFDC189" w14:textId="00A108BD" w:rsidR="001E304F" w:rsidRDefault="001E304F">
      <w:r w:rsidRPr="001E304F">
        <w:rPr>
          <w:noProof/>
        </w:rPr>
        <w:lastRenderedPageBreak/>
        <w:drawing>
          <wp:inline distT="0" distB="0" distL="0" distR="0" wp14:anchorId="3CD8E3DF" wp14:editId="67AAB81A">
            <wp:extent cx="4884843" cy="2876799"/>
            <wp:effectExtent l="0" t="0" r="0" b="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8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F593" w14:textId="77777777" w:rsidR="002079BD" w:rsidRDefault="002079BD"/>
    <w:p w14:paraId="6C34B9C2" w14:textId="2E1AA9AD" w:rsidR="002079BD" w:rsidRDefault="00022EC3">
      <w:r w:rsidRPr="00022EC3">
        <w:rPr>
          <w:noProof/>
        </w:rPr>
        <w:drawing>
          <wp:inline distT="0" distB="0" distL="0" distR="0" wp14:anchorId="4FEC1E0D" wp14:editId="3049A826">
            <wp:extent cx="4953429" cy="3295936"/>
            <wp:effectExtent l="0" t="0" r="0" b="0"/>
            <wp:docPr id="17" name="Picture 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2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2D6" w14:textId="77777777" w:rsidR="005D3401" w:rsidRDefault="005D3401"/>
    <w:p w14:paraId="44ACCB2A" w14:textId="5129BD9C" w:rsidR="005D3401" w:rsidRDefault="005D3401">
      <w:r w:rsidRPr="005D3401">
        <w:rPr>
          <w:noProof/>
        </w:rPr>
        <w:lastRenderedPageBreak/>
        <w:drawing>
          <wp:inline distT="0" distB="0" distL="0" distR="0" wp14:anchorId="495BF51E" wp14:editId="67D76BDE">
            <wp:extent cx="4934378" cy="3200677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4378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0114" w14:textId="77777777" w:rsidR="00681E6A" w:rsidRDefault="00681E6A"/>
    <w:p w14:paraId="0DB7E75E" w14:textId="07D2E7DF" w:rsidR="00681E6A" w:rsidRDefault="00681E6A">
      <w:r w:rsidRPr="00681E6A">
        <w:rPr>
          <w:noProof/>
        </w:rPr>
        <w:drawing>
          <wp:inline distT="0" distB="0" distL="0" distR="0" wp14:anchorId="4115F8C7" wp14:editId="02F5CEED">
            <wp:extent cx="4934378" cy="3284505"/>
            <wp:effectExtent l="0" t="0" r="0" b="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378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1FAC" w14:textId="77777777" w:rsidR="0027700D" w:rsidRDefault="0027700D"/>
    <w:p w14:paraId="417249E5" w14:textId="4A804CD9" w:rsidR="0027700D" w:rsidRDefault="00290253">
      <w:r w:rsidRPr="00290253">
        <w:rPr>
          <w:noProof/>
        </w:rPr>
        <w:lastRenderedPageBreak/>
        <w:drawing>
          <wp:inline distT="0" distB="0" distL="0" distR="0" wp14:anchorId="3711052A" wp14:editId="22FFEF0E">
            <wp:extent cx="4801016" cy="2991109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9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D22C" w14:textId="7F64C13B" w:rsidR="000567E0" w:rsidRDefault="000567E0">
      <w:r w:rsidRPr="000567E0">
        <w:rPr>
          <w:noProof/>
        </w:rPr>
        <w:drawing>
          <wp:inline distT="0" distB="0" distL="0" distR="0" wp14:anchorId="5755E0DB" wp14:editId="14A0051B">
            <wp:extent cx="4743861" cy="3105419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861" cy="310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F83C" w14:textId="77777777" w:rsidR="003C5E8C" w:rsidRDefault="003C5E8C"/>
    <w:p w14:paraId="424A988E" w14:textId="1BB40648" w:rsidR="003C5E8C" w:rsidRDefault="003C5E8C">
      <w:r w:rsidRPr="003C5E8C">
        <w:rPr>
          <w:noProof/>
        </w:rPr>
        <w:lastRenderedPageBreak/>
        <w:drawing>
          <wp:inline distT="0" distB="0" distL="0" distR="0" wp14:anchorId="6461B450" wp14:editId="72C107C7">
            <wp:extent cx="5482590" cy="3265170"/>
            <wp:effectExtent l="0" t="0" r="381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3069" cy="32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3E80" w14:textId="77777777" w:rsidR="00F817B2" w:rsidRDefault="00F817B2"/>
    <w:p w14:paraId="322A43D5" w14:textId="3247C0CA" w:rsidR="00F817B2" w:rsidRDefault="00F817B2">
      <w:r w:rsidRPr="00F817B2">
        <w:rPr>
          <w:noProof/>
        </w:rPr>
        <w:drawing>
          <wp:inline distT="0" distB="0" distL="0" distR="0" wp14:anchorId="05BBDA81" wp14:editId="12BA4788">
            <wp:extent cx="4751482" cy="1988992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148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8528" w14:textId="77777777" w:rsidR="00413988" w:rsidRDefault="00413988"/>
    <w:p w14:paraId="39DC810A" w14:textId="77777777" w:rsidR="00413988" w:rsidRDefault="00413988"/>
    <w:p w14:paraId="6285EEEA" w14:textId="77777777" w:rsidR="00100F10" w:rsidRDefault="00100F10"/>
    <w:p w14:paraId="6B147E1E" w14:textId="68B74271" w:rsidR="00100F10" w:rsidRDefault="00100F10">
      <w:r w:rsidRPr="00100F10">
        <w:rPr>
          <w:noProof/>
        </w:rPr>
        <w:lastRenderedPageBreak/>
        <w:drawing>
          <wp:inline distT="0" distB="0" distL="0" distR="0" wp14:anchorId="597CD8D8" wp14:editId="262FA5F5">
            <wp:extent cx="5731510" cy="4353560"/>
            <wp:effectExtent l="0" t="0" r="2540" b="889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85EE" w14:textId="0A6CA42D" w:rsidR="009004CA" w:rsidRDefault="009004CA">
      <w:r w:rsidRPr="009004CA">
        <w:rPr>
          <w:noProof/>
        </w:rPr>
        <w:drawing>
          <wp:inline distT="0" distB="0" distL="0" distR="0" wp14:anchorId="04E2F5DE" wp14:editId="11FEFCE0">
            <wp:extent cx="5277307" cy="3932261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7307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7CC0" w14:textId="77777777" w:rsidR="00413988" w:rsidRDefault="00413988"/>
    <w:p w14:paraId="76442E1F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pacing w:val="-2"/>
          <w:sz w:val="36"/>
          <w:szCs w:val="36"/>
        </w:rPr>
        <w:lastRenderedPageBreak/>
        <w:t>DIT Notification - &lt;Short description&gt; - &lt;Affected start date&gt;</w:t>
      </w:r>
    </w:p>
    <w:p w14:paraId="30AA589E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Style w:val="Strong"/>
          <w:rFonts w:ascii="Segoe UI" w:hAnsi="Segoe UI" w:cs="Segoe UI"/>
          <w:color w:val="172B4D"/>
          <w:spacing w:val="-2"/>
          <w:sz w:val="30"/>
          <w:szCs w:val="30"/>
        </w:rPr>
        <w:t>What is happening?</w:t>
      </w:r>
    </w:p>
    <w:p w14:paraId="12167AE5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&lt;Details of the incident / planned outage including timescale and environment.&gt;</w:t>
      </w:r>
    </w:p>
    <w:p w14:paraId="03756056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8FD7F1C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Style w:val="Strong"/>
          <w:rFonts w:ascii="Segoe UI" w:hAnsi="Segoe UI" w:cs="Segoe UI"/>
          <w:color w:val="172B4D"/>
          <w:spacing w:val="-2"/>
          <w:sz w:val="30"/>
          <w:szCs w:val="30"/>
        </w:rPr>
        <w:t>How will this affect me?</w:t>
      </w:r>
    </w:p>
    <w:p w14:paraId="40023408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&lt;For instance - This will affect all / some reports/fields between the hours of x and y on date. You will not be able to use Tableau during these hours.&gt;</w:t>
      </w:r>
    </w:p>
    <w:p w14:paraId="2F92EF19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32EB63E8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Style w:val="Strong"/>
          <w:rFonts w:ascii="Segoe UI" w:hAnsi="Segoe UI" w:cs="Segoe UI"/>
          <w:color w:val="172B4D"/>
          <w:spacing w:val="-2"/>
          <w:sz w:val="30"/>
          <w:szCs w:val="30"/>
        </w:rPr>
        <w:t>Next Steps?</w:t>
      </w:r>
    </w:p>
    <w:p w14:paraId="0B647C3F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&lt;We will advise when the outage / issue is resolved.&gt;</w:t>
      </w:r>
    </w:p>
    <w:p w14:paraId="28FF42DF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 xml:space="preserve">If you have any further </w:t>
      </w:r>
      <w:proofErr w:type="gramStart"/>
      <w:r>
        <w:rPr>
          <w:rFonts w:ascii="Segoe UI" w:hAnsi="Segoe UI" w:cs="Segoe UI"/>
          <w:color w:val="172B4D"/>
          <w:sz w:val="21"/>
          <w:szCs w:val="21"/>
        </w:rPr>
        <w:t>questions</w:t>
      </w:r>
      <w:proofErr w:type="gramEnd"/>
      <w:r>
        <w:rPr>
          <w:rFonts w:ascii="Segoe UI" w:hAnsi="Segoe UI" w:cs="Segoe UI"/>
          <w:color w:val="172B4D"/>
          <w:sz w:val="21"/>
          <w:szCs w:val="21"/>
        </w:rPr>
        <w:t xml:space="preserve"> please comment below.</w:t>
      </w:r>
    </w:p>
    <w:p w14:paraId="63B53183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br/>
      </w:r>
      <w:r>
        <w:rPr>
          <w:rFonts w:ascii="Segoe UI" w:hAnsi="Segoe UI" w:cs="Segoe UI"/>
          <w:color w:val="172B4D"/>
          <w:sz w:val="21"/>
          <w:szCs w:val="21"/>
        </w:rPr>
        <w:br/>
        <w:t>We appreciate your patience whilst we &lt;resolve this issue / undertake critical maintenance&gt;</w:t>
      </w:r>
    </w:p>
    <w:p w14:paraId="393959E3" w14:textId="77777777" w:rsidR="00413988" w:rsidRDefault="00413988" w:rsidP="00413988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b/>
          <w:bCs/>
          <w:color w:val="172B4D"/>
          <w:spacing w:val="-1"/>
        </w:rPr>
        <w:t>DI Team - &lt;posted date&gt;</w:t>
      </w:r>
    </w:p>
    <w:p w14:paraId="6EE399DC" w14:textId="77777777" w:rsidR="00413988" w:rsidRDefault="00413988"/>
    <w:p w14:paraId="752FBA00" w14:textId="77777777" w:rsidR="006A1C4D" w:rsidRPr="006A1C4D" w:rsidRDefault="006A1C4D" w:rsidP="006A1C4D">
      <w:pPr>
        <w:shd w:val="clear" w:color="auto" w:fill="FFFFFF"/>
        <w:spacing w:before="450" w:after="0" w:line="240" w:lineRule="auto"/>
        <w:outlineLvl w:val="1"/>
        <w:rPr>
          <w:rFonts w:ascii="Segoe UI" w:eastAsia="Times New Roman" w:hAnsi="Segoe UI" w:cs="Segoe UI"/>
          <w:color w:val="172B4D"/>
          <w:spacing w:val="-2"/>
          <w:kern w:val="0"/>
          <w:sz w:val="30"/>
          <w:szCs w:val="30"/>
          <w:lang w:eastAsia="en-GB"/>
          <w14:ligatures w14:val="none"/>
        </w:rPr>
      </w:pPr>
      <w:r w:rsidRPr="006A1C4D">
        <w:rPr>
          <w:rFonts w:ascii="Segoe UI" w:eastAsia="Times New Roman" w:hAnsi="Segoe UI" w:cs="Segoe UI"/>
          <w:color w:val="172B4D"/>
          <w:spacing w:val="-2"/>
          <w:kern w:val="0"/>
          <w:sz w:val="30"/>
          <w:szCs w:val="30"/>
          <w:lang w:eastAsia="en-GB"/>
          <w14:ligatures w14:val="none"/>
        </w:rPr>
        <w:t>Tableau Scaling Issues</w:t>
      </w:r>
    </w:p>
    <w:p w14:paraId="42FF931A" w14:textId="77777777" w:rsidR="006A1C4D" w:rsidRPr="006A1C4D" w:rsidRDefault="006A1C4D" w:rsidP="006A1C4D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</w:pPr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 xml:space="preserve">If you are having any issues with Tableau desktop display (more likely with additional monitors, large or </w:t>
      </w:r>
      <w:proofErr w:type="gramStart"/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>high resolution</w:t>
      </w:r>
      <w:proofErr w:type="gramEnd"/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 xml:space="preserve"> screens) you may see some of the text overlapping or running off the page, then it's likely you need to adjust your DPI settings.</w:t>
      </w:r>
    </w:p>
    <w:p w14:paraId="61BB2515" w14:textId="77777777" w:rsidR="006A1C4D" w:rsidRPr="006A1C4D" w:rsidRDefault="006A1C4D" w:rsidP="006A1C4D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</w:pPr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>To do this follow these instructions:</w:t>
      </w:r>
    </w:p>
    <w:p w14:paraId="638A9242" w14:textId="77777777" w:rsidR="006A1C4D" w:rsidRPr="006A1C4D" w:rsidRDefault="006A1C4D" w:rsidP="006A1C4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</w:pPr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>Click on the Tableau icon (either on your desktop or the folder location) and select '</w:t>
      </w:r>
      <w:proofErr w:type="gramStart"/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>Properties'</w:t>
      </w:r>
      <w:proofErr w:type="gramEnd"/>
    </w:p>
    <w:p w14:paraId="5619E2F0" w14:textId="77777777" w:rsidR="006A1C4D" w:rsidRPr="006A1C4D" w:rsidRDefault="006A1C4D" w:rsidP="006A1C4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</w:pPr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 xml:space="preserve">In the menu select the 'Compatibility' tab, then 'Change high DPI </w:t>
      </w:r>
      <w:proofErr w:type="gramStart"/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>settings'</w:t>
      </w:r>
      <w:proofErr w:type="gramEnd"/>
    </w:p>
    <w:p w14:paraId="3A23FFC8" w14:textId="77777777" w:rsidR="006A1C4D" w:rsidRPr="006A1C4D" w:rsidRDefault="006A1C4D" w:rsidP="006A1C4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</w:pPr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>Select the check box under 'High DPI scaling override', then select 'System' in the drop down.</w:t>
      </w:r>
    </w:p>
    <w:p w14:paraId="12187965" w14:textId="77777777" w:rsidR="006A1C4D" w:rsidRPr="006A1C4D" w:rsidRDefault="006A1C4D" w:rsidP="006A1C4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</w:pPr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>Select 'OK' and 'Apply'</w:t>
      </w:r>
    </w:p>
    <w:p w14:paraId="4FF5D415" w14:textId="7535AC9E" w:rsidR="006A1C4D" w:rsidRDefault="006A1C4D" w:rsidP="006A1C4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</w:pPr>
      <w:r w:rsidRPr="006A1C4D"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  <w:t>Restart Tableau to apply changes.</w:t>
      </w:r>
    </w:p>
    <w:p w14:paraId="272C2422" w14:textId="6372F435" w:rsidR="007C51A9" w:rsidRDefault="007C51A9" w:rsidP="007C51A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</w:pPr>
    </w:p>
    <w:p w14:paraId="4C0F7683" w14:textId="436197E0" w:rsidR="007C51A9" w:rsidRPr="006A1C4D" w:rsidRDefault="007C51A9" w:rsidP="007C51A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kern w:val="0"/>
          <w:sz w:val="21"/>
          <w:szCs w:val="21"/>
          <w:lang w:eastAsia="en-GB"/>
          <w14:ligatures w14:val="none"/>
        </w:rPr>
      </w:pPr>
      <w:r w:rsidRPr="007C51A9">
        <w:rPr>
          <w:rFonts w:ascii="Segoe UI" w:eastAsia="Times New Roman" w:hAnsi="Segoe UI" w:cs="Segoe UI"/>
          <w:noProof/>
          <w:color w:val="172B4D"/>
          <w:kern w:val="0"/>
          <w:sz w:val="21"/>
          <w:szCs w:val="21"/>
          <w:lang w:eastAsia="en-GB"/>
          <w14:ligatures w14:val="none"/>
        </w:rPr>
        <w:lastRenderedPageBreak/>
        <w:drawing>
          <wp:inline distT="0" distB="0" distL="0" distR="0" wp14:anchorId="120C405F" wp14:editId="7B0E47BD">
            <wp:extent cx="3981795" cy="1695597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1795" cy="16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F494" w14:textId="670D9B91" w:rsidR="006A1C4D" w:rsidRDefault="000805D3">
      <w:r w:rsidRPr="000805D3">
        <w:drawing>
          <wp:inline distT="0" distB="0" distL="0" distR="0" wp14:anchorId="1015ED69" wp14:editId="34417F8E">
            <wp:extent cx="5132515" cy="150508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2515" cy="15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1C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844AFC"/>
    <w:multiLevelType w:val="multilevel"/>
    <w:tmpl w:val="AF9A4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7956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BAC"/>
    <w:rsid w:val="00022EC3"/>
    <w:rsid w:val="000567E0"/>
    <w:rsid w:val="000805D3"/>
    <w:rsid w:val="00100F10"/>
    <w:rsid w:val="00106725"/>
    <w:rsid w:val="00157ACE"/>
    <w:rsid w:val="001822CA"/>
    <w:rsid w:val="001E304F"/>
    <w:rsid w:val="002079BD"/>
    <w:rsid w:val="0027700D"/>
    <w:rsid w:val="00290253"/>
    <w:rsid w:val="00371705"/>
    <w:rsid w:val="003A7BAC"/>
    <w:rsid w:val="003C5E8C"/>
    <w:rsid w:val="00413988"/>
    <w:rsid w:val="004A656B"/>
    <w:rsid w:val="005D3401"/>
    <w:rsid w:val="005F65A7"/>
    <w:rsid w:val="00681E6A"/>
    <w:rsid w:val="006A1C4D"/>
    <w:rsid w:val="00761315"/>
    <w:rsid w:val="007842BE"/>
    <w:rsid w:val="007C51A9"/>
    <w:rsid w:val="008125FC"/>
    <w:rsid w:val="008E1385"/>
    <w:rsid w:val="009004CA"/>
    <w:rsid w:val="009D7641"/>
    <w:rsid w:val="00B21C48"/>
    <w:rsid w:val="00BD4082"/>
    <w:rsid w:val="00D403D0"/>
    <w:rsid w:val="00DA51C8"/>
    <w:rsid w:val="00DE5673"/>
    <w:rsid w:val="00F02598"/>
    <w:rsid w:val="00F546DB"/>
    <w:rsid w:val="00F61B8F"/>
    <w:rsid w:val="00F817B2"/>
    <w:rsid w:val="00FC3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DEAA5"/>
  <w15:chartTrackingRefBased/>
  <w15:docId w15:val="{FBEF50E1-BA09-42A3-8862-3FF5B75E4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A1C4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139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413988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A1C4D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23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Souare</dc:creator>
  <cp:keywords/>
  <dc:description/>
  <cp:lastModifiedBy>Mohamed Souare</cp:lastModifiedBy>
  <cp:revision>2</cp:revision>
  <dcterms:created xsi:type="dcterms:W3CDTF">2023-04-25T10:26:00Z</dcterms:created>
  <dcterms:modified xsi:type="dcterms:W3CDTF">2023-04-25T10:26:00Z</dcterms:modified>
</cp:coreProperties>
</file>